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D461" w14:textId="77777777" w:rsidR="009D5999" w:rsidRDefault="009D5999" w:rsidP="009D5999">
      <w:pPr>
        <w:jc w:val="right"/>
        <w:rPr>
          <w:bCs w:val="0"/>
          <w:sz w:val="22"/>
          <w:szCs w:val="22"/>
          <w:u w:val="single"/>
          <w:lang w:eastAsia="pl-PL"/>
        </w:rPr>
      </w:pPr>
      <w:r>
        <w:rPr>
          <w:b w:val="0"/>
          <w:sz w:val="20"/>
          <w:szCs w:val="20"/>
        </w:rPr>
        <w:t>Załącznik nr 1 do zapytania ofertowego</w:t>
      </w:r>
    </w:p>
    <w:p w14:paraId="2D9F6402" w14:textId="77777777" w:rsidR="009D5999" w:rsidRDefault="009D5999" w:rsidP="009D5999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</w:p>
    <w:p w14:paraId="56CC613D" w14:textId="77777777" w:rsidR="009D5999" w:rsidRDefault="009D5999" w:rsidP="009D5999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</w:p>
    <w:p w14:paraId="79BB4A0E" w14:textId="77777777" w:rsidR="009D5999" w:rsidRDefault="009D5999" w:rsidP="009D5999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  <w:r>
        <w:rPr>
          <w:bCs w:val="0"/>
          <w:sz w:val="22"/>
          <w:szCs w:val="22"/>
          <w:u w:val="single"/>
          <w:lang w:eastAsia="pl-PL"/>
        </w:rPr>
        <w:t>FORMULARZ OFERTOWY</w:t>
      </w:r>
    </w:p>
    <w:p w14:paraId="211506AE" w14:textId="77777777" w:rsidR="009D5999" w:rsidRDefault="009D5999" w:rsidP="009D5999">
      <w:pPr>
        <w:suppressAutoHyphens w:val="0"/>
        <w:jc w:val="both"/>
        <w:rPr>
          <w:bCs w:val="0"/>
          <w:sz w:val="22"/>
          <w:szCs w:val="22"/>
          <w:lang w:eastAsia="pl-PL"/>
        </w:rPr>
      </w:pPr>
    </w:p>
    <w:p w14:paraId="3EAE03F9" w14:textId="77777777" w:rsidR="009D5999" w:rsidRDefault="009D5999" w:rsidP="009D59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Nazwa Wykonawcy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34DB3B3A" w14:textId="77777777" w:rsidR="009D5999" w:rsidRDefault="009D5999" w:rsidP="009D59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Adres Wykonawcy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597BFCC1" w14:textId="77777777" w:rsidR="009D5999" w:rsidRDefault="009D5999" w:rsidP="009D59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Nr telefonu/faks/e-mail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049C6C68" w14:textId="77777777" w:rsidR="009D5999" w:rsidRDefault="009D5999" w:rsidP="009D59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NIP, REGON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7FF781A8" w14:textId="77777777" w:rsidR="009D5999" w:rsidRDefault="009D5999" w:rsidP="009D59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Działalność gospodarcza na podstawie wpisu do </w:t>
      </w:r>
      <w:proofErr w:type="spellStart"/>
      <w:r>
        <w:rPr>
          <w:b w:val="0"/>
          <w:bCs w:val="0"/>
          <w:sz w:val="22"/>
          <w:szCs w:val="22"/>
          <w:lang w:eastAsia="pl-PL"/>
        </w:rPr>
        <w:t>CEiDG</w:t>
      </w:r>
      <w:proofErr w:type="spellEnd"/>
      <w:r>
        <w:rPr>
          <w:b w:val="0"/>
          <w:bCs w:val="0"/>
          <w:sz w:val="22"/>
          <w:szCs w:val="22"/>
          <w:lang w:eastAsia="pl-PL"/>
        </w:rPr>
        <w:t xml:space="preserve"> / KRS nr     ………………………</w:t>
      </w:r>
    </w:p>
    <w:p w14:paraId="55360CDB" w14:textId="77777777" w:rsidR="009D5999" w:rsidRDefault="009D5999" w:rsidP="009D59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Nr rachunku bankowego: </w:t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15980D18" w14:textId="77777777" w:rsidR="009D5999" w:rsidRDefault="009D5999" w:rsidP="009D5999">
      <w:pPr>
        <w:spacing w:line="360" w:lineRule="auto"/>
        <w:ind w:firstLine="567"/>
        <w:jc w:val="center"/>
        <w:rPr>
          <w:b w:val="0"/>
          <w:bCs w:val="0"/>
          <w:iCs/>
          <w:sz w:val="22"/>
          <w:szCs w:val="22"/>
        </w:rPr>
      </w:pPr>
      <w:r w:rsidRPr="003B4954">
        <w:rPr>
          <w:b w:val="0"/>
          <w:bCs w:val="0"/>
          <w:sz w:val="22"/>
          <w:szCs w:val="22"/>
        </w:rPr>
        <w:t xml:space="preserve">W związku zapytaniem ofertowym zadania pn. </w:t>
      </w:r>
      <w:r w:rsidRPr="003B4954">
        <w:rPr>
          <w:b w:val="0"/>
          <w:bCs w:val="0"/>
          <w:iCs/>
          <w:sz w:val="22"/>
          <w:szCs w:val="22"/>
        </w:rPr>
        <w:t>:</w:t>
      </w:r>
    </w:p>
    <w:p w14:paraId="053B1BE7" w14:textId="77777777" w:rsidR="009D5999" w:rsidRPr="002C4023" w:rsidRDefault="009D5999" w:rsidP="009D5999">
      <w:pPr>
        <w:spacing w:line="360" w:lineRule="auto"/>
        <w:ind w:left="425"/>
        <w:rPr>
          <w:b w:val="0"/>
          <w:sz w:val="22"/>
          <w:szCs w:val="22"/>
        </w:rPr>
      </w:pPr>
      <w:r w:rsidRPr="002C4023">
        <w:rPr>
          <w:b w:val="0"/>
          <w:sz w:val="22"/>
          <w:szCs w:val="22"/>
        </w:rPr>
        <w:t>„</w:t>
      </w:r>
      <w:r>
        <w:rPr>
          <w:sz w:val="20"/>
          <w:szCs w:val="20"/>
        </w:rPr>
        <w:t>Projekt Grantowy Cyberbezpieczny Samorząd Etap 3</w:t>
      </w:r>
      <w:r w:rsidRPr="002C4023">
        <w:rPr>
          <w:b w:val="0"/>
          <w:sz w:val="22"/>
          <w:szCs w:val="22"/>
        </w:rPr>
        <w:t>”</w:t>
      </w:r>
    </w:p>
    <w:p w14:paraId="47AA19A6" w14:textId="77777777" w:rsidR="009D5999" w:rsidRPr="003B4954" w:rsidRDefault="009D5999" w:rsidP="009D5999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Oferuję realizację przedmiotu zamówienia za kwotę:</w:t>
      </w:r>
    </w:p>
    <w:p w14:paraId="63A6E000" w14:textId="77777777" w:rsidR="009D5999" w:rsidRPr="003B4954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……………..……………………………… zł [netto]</w:t>
      </w:r>
    </w:p>
    <w:p w14:paraId="13EC5305" w14:textId="77777777" w:rsidR="009D5999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[VAT ….%]</w:t>
      </w:r>
    </w:p>
    <w:p w14:paraId="6C399352" w14:textId="77777777" w:rsidR="009D5999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[brutto]</w:t>
      </w:r>
    </w:p>
    <w:p w14:paraId="77D5ACF1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(słownie zł brutto: ……………………………………………………………..………………...)</w:t>
      </w:r>
    </w:p>
    <w:p w14:paraId="5B589901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70F29427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Kwota za audyt wstępny oraz opracowanie SZBI: </w:t>
      </w:r>
    </w:p>
    <w:p w14:paraId="252A7F60" w14:textId="77777777" w:rsidR="009D5999" w:rsidRPr="003B4954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……………..……………………………… zł [netto]</w:t>
      </w:r>
    </w:p>
    <w:p w14:paraId="6A654C3B" w14:textId="77777777" w:rsidR="009D5999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[VAT ….%]</w:t>
      </w:r>
    </w:p>
    <w:p w14:paraId="4B2A62C7" w14:textId="77777777" w:rsidR="009D5999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[brutto]</w:t>
      </w:r>
    </w:p>
    <w:p w14:paraId="341C42FC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Kwota za szkolenie z zakresu bezpieczeństwa informacji oraz funkcjonowanie SZBI</w:t>
      </w:r>
    </w:p>
    <w:p w14:paraId="3B429D75" w14:textId="77777777" w:rsidR="009D5999" w:rsidRPr="003B4954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……………..……………………………… zł [netto]</w:t>
      </w:r>
    </w:p>
    <w:p w14:paraId="059F582A" w14:textId="77777777" w:rsidR="009D5999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[VAT ….%]</w:t>
      </w:r>
    </w:p>
    <w:p w14:paraId="4D0601BF" w14:textId="77777777" w:rsidR="009D5999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[brutto]</w:t>
      </w:r>
    </w:p>
    <w:p w14:paraId="7A7DE8F4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Kwota za szkolenia z zakresu </w:t>
      </w:r>
      <w:proofErr w:type="spellStart"/>
      <w:r>
        <w:rPr>
          <w:b w:val="0"/>
          <w:bCs w:val="0"/>
          <w:sz w:val="22"/>
          <w:szCs w:val="22"/>
          <w:lang w:eastAsia="pl-PL"/>
        </w:rPr>
        <w:t>Cyberbezpieczeństwa</w:t>
      </w:r>
      <w:proofErr w:type="spellEnd"/>
    </w:p>
    <w:p w14:paraId="4B5EE069" w14:textId="77777777" w:rsidR="009D5999" w:rsidRPr="003B4954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……………..……………………………… zł [netto]</w:t>
      </w:r>
    </w:p>
    <w:p w14:paraId="11D3FB15" w14:textId="77777777" w:rsidR="009D5999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[VAT ….%]</w:t>
      </w:r>
    </w:p>
    <w:p w14:paraId="0C540D6E" w14:textId="77777777" w:rsidR="009D5999" w:rsidRDefault="009D5999" w:rsidP="009D59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[brutto]</w:t>
      </w:r>
    </w:p>
    <w:p w14:paraId="0F93DC4D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36773750" w14:textId="77777777" w:rsidR="009D5999" w:rsidRDefault="009D5999" w:rsidP="009D5999">
      <w:pPr>
        <w:pStyle w:val="Standardwyrw"/>
        <w:ind w:left="360"/>
        <w:rPr>
          <w:color w:val="0D0D0D" w:themeColor="text1" w:themeTint="F2"/>
        </w:rPr>
      </w:pPr>
      <w:r>
        <w:rPr>
          <w:b/>
          <w:bCs/>
          <w:sz w:val="22"/>
          <w:szCs w:val="22"/>
          <w:lang w:eastAsia="pl-PL"/>
        </w:rPr>
        <w:t xml:space="preserve">Liczba ekspertów skierowanych do wykonania zlecenia posiadająca certyfikat </w:t>
      </w:r>
      <w:r w:rsidRPr="004F5E9B">
        <w:rPr>
          <w:color w:val="0D0D0D" w:themeColor="text1" w:themeTint="F2"/>
        </w:rPr>
        <w:t>wskazany w wykazie certyfikatów rozporządzenia ministra cyfryzacji z dn. 12 października 2018r. Dz.U.2018 poz. 1999 lub audytora normy PN-ISO/IEC 27001</w:t>
      </w:r>
      <w:r>
        <w:rPr>
          <w:color w:val="0D0D0D" w:themeColor="text1" w:themeTint="F2"/>
        </w:rPr>
        <w:t xml:space="preserve"> </w:t>
      </w:r>
    </w:p>
    <w:p w14:paraId="1691BA87" w14:textId="77777777" w:rsidR="009D5999" w:rsidRDefault="009D5999" w:rsidP="009D5999">
      <w:pPr>
        <w:pStyle w:val="Standardwyrw"/>
        <w:ind w:left="360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………..</w:t>
      </w:r>
    </w:p>
    <w:p w14:paraId="6FAD84F0" w14:textId="77777777" w:rsidR="009D5999" w:rsidRDefault="009D5999" w:rsidP="009D5999">
      <w:pPr>
        <w:pStyle w:val="Standardwyrw"/>
        <w:ind w:left="360"/>
        <w:rPr>
          <w:b/>
          <w:bCs/>
          <w:sz w:val="22"/>
          <w:szCs w:val="22"/>
          <w:lang w:eastAsia="pl-PL"/>
        </w:rPr>
      </w:pPr>
    </w:p>
    <w:p w14:paraId="6ED1D85B" w14:textId="77777777" w:rsidR="009D5999" w:rsidRDefault="009D5999" w:rsidP="009D5999">
      <w:pPr>
        <w:pStyle w:val="Standardwyrw"/>
        <w:ind w:left="360"/>
        <w:rPr>
          <w:b/>
          <w:bCs/>
          <w:sz w:val="22"/>
          <w:szCs w:val="22"/>
          <w:lang w:eastAsia="pl-PL"/>
        </w:rPr>
      </w:pPr>
    </w:p>
    <w:p w14:paraId="03660DED" w14:textId="77777777" w:rsidR="009D5999" w:rsidRPr="004F5E9B" w:rsidRDefault="009D5999" w:rsidP="009D5999">
      <w:pPr>
        <w:pStyle w:val="Standardwyrw"/>
        <w:ind w:left="360"/>
        <w:rPr>
          <w:color w:val="0D0D0D" w:themeColor="text1" w:themeTint="F2"/>
        </w:rPr>
      </w:pPr>
      <w:r w:rsidRPr="004F5E9B">
        <w:rPr>
          <w:rFonts w:ascii="Times New Roman" w:hAnsi="Times New Roman" w:cs="Times New Roman"/>
          <w:color w:val="0D0D0D" w:themeColor="text1" w:themeTint="F2"/>
        </w:rPr>
        <w:lastRenderedPageBreak/>
        <w:t>Doświadczenie Wykonawcy w zakresie należytego wdrożenia SZBI.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2915"/>
        <w:gridCol w:w="2861"/>
        <w:gridCol w:w="2861"/>
      </w:tblGrid>
      <w:tr w:rsidR="009D5999" w14:paraId="34FF15EB" w14:textId="77777777" w:rsidTr="00011555">
        <w:tc>
          <w:tcPr>
            <w:tcW w:w="2915" w:type="dxa"/>
          </w:tcPr>
          <w:p w14:paraId="7D31021A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2861" w:type="dxa"/>
          </w:tcPr>
          <w:p w14:paraId="5C2AAACF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 xml:space="preserve">Ilość wdrożeń </w:t>
            </w:r>
          </w:p>
        </w:tc>
        <w:tc>
          <w:tcPr>
            <w:tcW w:w="2861" w:type="dxa"/>
          </w:tcPr>
          <w:p w14:paraId="6BE7C1B4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Referencje</w:t>
            </w:r>
          </w:p>
        </w:tc>
      </w:tr>
      <w:tr w:rsidR="009D5999" w14:paraId="309DF6E1" w14:textId="77777777" w:rsidTr="00011555">
        <w:tc>
          <w:tcPr>
            <w:tcW w:w="2915" w:type="dxa"/>
          </w:tcPr>
          <w:p w14:paraId="38F8B835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Wdrożenia na kwotę 10 000</w:t>
            </w:r>
          </w:p>
        </w:tc>
        <w:tc>
          <w:tcPr>
            <w:tcW w:w="2861" w:type="dxa"/>
          </w:tcPr>
          <w:p w14:paraId="38BF88F2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2861" w:type="dxa"/>
          </w:tcPr>
          <w:p w14:paraId="26F56E87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</w:tr>
      <w:tr w:rsidR="009D5999" w14:paraId="7B3B7FAE" w14:textId="77777777" w:rsidTr="00011555">
        <w:tc>
          <w:tcPr>
            <w:tcW w:w="2915" w:type="dxa"/>
          </w:tcPr>
          <w:p w14:paraId="3714D44E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Wdrożenia na kwotę 20 000</w:t>
            </w:r>
          </w:p>
        </w:tc>
        <w:tc>
          <w:tcPr>
            <w:tcW w:w="2861" w:type="dxa"/>
          </w:tcPr>
          <w:p w14:paraId="35218183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2861" w:type="dxa"/>
          </w:tcPr>
          <w:p w14:paraId="61725BE0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</w:tr>
      <w:tr w:rsidR="009D5999" w14:paraId="06930A6E" w14:textId="77777777" w:rsidTr="00011555">
        <w:tc>
          <w:tcPr>
            <w:tcW w:w="2915" w:type="dxa"/>
          </w:tcPr>
          <w:p w14:paraId="349E3836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  <w:r>
              <w:rPr>
                <w:b w:val="0"/>
                <w:bCs w:val="0"/>
                <w:sz w:val="22"/>
                <w:szCs w:val="22"/>
                <w:lang w:eastAsia="pl-PL"/>
              </w:rPr>
              <w:t>Wdrożenia na kwotę 30 000</w:t>
            </w:r>
          </w:p>
        </w:tc>
        <w:tc>
          <w:tcPr>
            <w:tcW w:w="2861" w:type="dxa"/>
          </w:tcPr>
          <w:p w14:paraId="34DF4F27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  <w:tc>
          <w:tcPr>
            <w:tcW w:w="2861" w:type="dxa"/>
          </w:tcPr>
          <w:p w14:paraId="75EC5558" w14:textId="77777777" w:rsidR="009D5999" w:rsidRDefault="009D5999" w:rsidP="00011555">
            <w:pPr>
              <w:spacing w:line="360" w:lineRule="auto"/>
              <w:rPr>
                <w:b w:val="0"/>
                <w:bCs w:val="0"/>
                <w:sz w:val="22"/>
                <w:szCs w:val="22"/>
                <w:lang w:eastAsia="pl-PL"/>
              </w:rPr>
            </w:pPr>
          </w:p>
        </w:tc>
      </w:tr>
    </w:tbl>
    <w:p w14:paraId="5203E25F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7A102A21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Oświadczam, że zapoznałem się z opisem przedmiotu zamówienia i nie wnoszę do niego zastrzeżeń</w:t>
      </w:r>
    </w:p>
    <w:p w14:paraId="592D291A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Potwierdzam termin realizacji zamówienia 180 dni od dnia podpisania umowy. </w:t>
      </w:r>
    </w:p>
    <w:p w14:paraId="348EA0B0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Wyrażam zgodę na warunki płatności określone w zapytaniu cenowym</w:t>
      </w:r>
    </w:p>
    <w:p w14:paraId="5EB75C66" w14:textId="77777777" w:rsidR="009D5999" w:rsidRDefault="009D5999" w:rsidP="009D5999">
      <w:pPr>
        <w:rPr>
          <w:sz w:val="20"/>
          <w:szCs w:val="20"/>
        </w:rPr>
      </w:pPr>
    </w:p>
    <w:p w14:paraId="3B609470" w14:textId="77777777" w:rsidR="009D5999" w:rsidRPr="00F64DFC" w:rsidRDefault="009D5999" w:rsidP="009D5999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032B6F4C" w14:textId="77777777" w:rsidR="009D5999" w:rsidRPr="00F64DFC" w:rsidRDefault="009D5999" w:rsidP="009D5999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** W przypadku,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34596B96" w14:textId="77777777" w:rsidR="009D5999" w:rsidRPr="00F64DFC" w:rsidRDefault="009D5999" w:rsidP="009D5999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5811D14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254572F7" w14:textId="77777777" w:rsidR="009D5999" w:rsidRDefault="009D5999" w:rsidP="009D59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74583A61" w14:textId="77777777" w:rsidR="009D5999" w:rsidRDefault="009D5999" w:rsidP="009D5999">
      <w:pPr>
        <w:spacing w:line="360" w:lineRule="auto"/>
        <w:rPr>
          <w:b w:val="0"/>
          <w:bCs w:val="0"/>
          <w:sz w:val="22"/>
          <w:szCs w:val="22"/>
          <w:lang w:eastAsia="pl-PL"/>
        </w:rPr>
      </w:pPr>
    </w:p>
    <w:p w14:paraId="77C49478" w14:textId="77777777" w:rsidR="009D5999" w:rsidRDefault="009D5999" w:rsidP="009D5999">
      <w:pPr>
        <w:spacing w:line="360" w:lineRule="auto"/>
        <w:jc w:val="right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………………………………………….</w:t>
      </w:r>
    </w:p>
    <w:p w14:paraId="4B80BBE6" w14:textId="77777777" w:rsidR="009D5999" w:rsidRDefault="009D5999" w:rsidP="009D5999">
      <w:pPr>
        <w:spacing w:line="360" w:lineRule="auto"/>
        <w:ind w:left="425"/>
        <w:jc w:val="right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(imię i nazwisko) </w:t>
      </w:r>
    </w:p>
    <w:p w14:paraId="24B54D95" w14:textId="77777777" w:rsidR="009D5999" w:rsidRPr="00F43489" w:rsidRDefault="009D5999" w:rsidP="009D5999">
      <w:pPr>
        <w:spacing w:line="360" w:lineRule="auto"/>
        <w:ind w:left="425"/>
        <w:jc w:val="right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Podpis uprawnionego przedstawiciela wykonawcy</w:t>
      </w:r>
    </w:p>
    <w:p w14:paraId="5A6E1D9A" w14:textId="77777777" w:rsidR="009D5999" w:rsidRPr="00367241" w:rsidRDefault="009D5999" w:rsidP="009D5999">
      <w:pPr>
        <w:rPr>
          <w:b w:val="0"/>
          <w:sz w:val="20"/>
          <w:szCs w:val="20"/>
        </w:rPr>
      </w:pPr>
    </w:p>
    <w:p w14:paraId="4D7279EE" w14:textId="77777777" w:rsidR="009D5999" w:rsidRDefault="009D5999" w:rsidP="009D5999">
      <w:r>
        <w:t>Załączniki dołączone do formularza ofertowego:</w:t>
      </w:r>
    </w:p>
    <w:p w14:paraId="3BBC8943" w14:textId="77777777" w:rsidR="009D5999" w:rsidRDefault="009D5999" w:rsidP="009D5999">
      <w:r>
        <w:t>(wypełnia wykonawca)</w:t>
      </w:r>
    </w:p>
    <w:p w14:paraId="3920A89F" w14:textId="557CE78C" w:rsidR="009B1732" w:rsidRPr="009D5999" w:rsidRDefault="009B1732" w:rsidP="009D5999"/>
    <w:sectPr w:rsidR="009B1732" w:rsidRPr="009D59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6C0D" w14:textId="77777777" w:rsidR="002D51EC" w:rsidRDefault="002D51EC" w:rsidP="00723E99">
      <w:r>
        <w:separator/>
      </w:r>
    </w:p>
  </w:endnote>
  <w:endnote w:type="continuationSeparator" w:id="0">
    <w:p w14:paraId="70A1B7ED" w14:textId="77777777" w:rsidR="002D51EC" w:rsidRDefault="002D51EC" w:rsidP="0072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1BAD" w14:textId="77777777" w:rsidR="002D51EC" w:rsidRDefault="002D51EC" w:rsidP="00723E99">
      <w:r>
        <w:separator/>
      </w:r>
    </w:p>
  </w:footnote>
  <w:footnote w:type="continuationSeparator" w:id="0">
    <w:p w14:paraId="4ADCA475" w14:textId="77777777" w:rsidR="002D51EC" w:rsidRDefault="002D51EC" w:rsidP="0072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23F1" w14:textId="09DF905C" w:rsidR="00723E99" w:rsidRDefault="00723E99">
    <w:pPr>
      <w:pStyle w:val="Nagwek"/>
    </w:pPr>
    <w:r>
      <w:rPr>
        <w:noProof/>
      </w:rPr>
      <w:drawing>
        <wp:inline distT="0" distB="0" distL="0" distR="0" wp14:anchorId="54E5BF8F" wp14:editId="55BB34A5">
          <wp:extent cx="5760720" cy="594360"/>
          <wp:effectExtent l="0" t="0" r="0" b="0"/>
          <wp:docPr id="20021718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D4FD3"/>
    <w:multiLevelType w:val="multilevel"/>
    <w:tmpl w:val="FF7E07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5416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99"/>
    <w:rsid w:val="000E0C22"/>
    <w:rsid w:val="000F6723"/>
    <w:rsid w:val="002509C6"/>
    <w:rsid w:val="00260C87"/>
    <w:rsid w:val="002D51EC"/>
    <w:rsid w:val="00367241"/>
    <w:rsid w:val="003D77B5"/>
    <w:rsid w:val="0042181E"/>
    <w:rsid w:val="00457571"/>
    <w:rsid w:val="005B1FF8"/>
    <w:rsid w:val="005E1EAC"/>
    <w:rsid w:val="006F3CCD"/>
    <w:rsid w:val="00723E99"/>
    <w:rsid w:val="007B7452"/>
    <w:rsid w:val="008F00F7"/>
    <w:rsid w:val="00997688"/>
    <w:rsid w:val="009B1732"/>
    <w:rsid w:val="009D5999"/>
    <w:rsid w:val="00A978E5"/>
    <w:rsid w:val="00B640C3"/>
    <w:rsid w:val="00E86B87"/>
    <w:rsid w:val="00F7483C"/>
    <w:rsid w:val="00F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F5B5"/>
  <w15:chartTrackingRefBased/>
  <w15:docId w15:val="{186F3BEF-4577-4D0C-A0EA-9C6D4E83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E9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3E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3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E99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3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E99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Standardwyrw">
    <w:name w:val="Standard wyrów"/>
    <w:basedOn w:val="Normalny"/>
    <w:qFormat/>
    <w:rsid w:val="00367241"/>
    <w:pPr>
      <w:suppressAutoHyphens w:val="0"/>
      <w:spacing w:before="60" w:after="60" w:line="288" w:lineRule="auto"/>
      <w:jc w:val="both"/>
    </w:pPr>
    <w:rPr>
      <w:rFonts w:asciiTheme="minorHAnsi" w:eastAsiaTheme="minorHAnsi" w:hAnsiTheme="minorHAnsi" w:cstheme="minorBidi"/>
      <w:b w:val="0"/>
      <w:bCs w:val="0"/>
      <w:kern w:val="2"/>
      <w:sz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456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7</cp:revision>
  <dcterms:created xsi:type="dcterms:W3CDTF">2024-08-28T07:26:00Z</dcterms:created>
  <dcterms:modified xsi:type="dcterms:W3CDTF">2025-04-07T09:38:00Z</dcterms:modified>
</cp:coreProperties>
</file>